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0C18F" w14:textId="77777777" w:rsidR="00D27A5A" w:rsidRPr="00F43F95" w:rsidRDefault="00EE3CBC" w:rsidP="00FC76E9">
      <w:pPr>
        <w:spacing w:after="0"/>
        <w:jc w:val="center"/>
        <w:rPr>
          <w:b/>
          <w:caps/>
          <w:sz w:val="36"/>
          <w:szCs w:val="24"/>
          <w:lang w:val="en-US"/>
        </w:rPr>
      </w:pPr>
      <w:r>
        <w:rPr>
          <w:b/>
          <w:caps/>
          <w:sz w:val="36"/>
          <w:szCs w:val="24"/>
          <w:lang w:val="en-US"/>
        </w:rPr>
        <w:t>Nomination Form</w:t>
      </w:r>
      <w:r w:rsidR="00F43F95">
        <w:rPr>
          <w:b/>
          <w:caps/>
          <w:sz w:val="36"/>
          <w:szCs w:val="24"/>
          <w:lang w:val="en-US"/>
        </w:rPr>
        <w:br/>
      </w:r>
      <w:r w:rsidR="00D27A5A" w:rsidRPr="00F43F95">
        <w:rPr>
          <w:b/>
          <w:caps/>
          <w:sz w:val="36"/>
          <w:szCs w:val="24"/>
          <w:lang w:val="en-US"/>
        </w:rPr>
        <w:t>University of Regina Board of Governors</w:t>
      </w:r>
    </w:p>
    <w:p w14:paraId="233E44DF" w14:textId="77777777" w:rsidR="00D27A5A" w:rsidRDefault="00D27A5A" w:rsidP="00D27A5A">
      <w:pPr>
        <w:spacing w:after="0"/>
        <w:jc w:val="center"/>
        <w:rPr>
          <w:b/>
          <w:sz w:val="21"/>
          <w:szCs w:val="21"/>
          <w:lang w:val="en-US"/>
        </w:rPr>
      </w:pPr>
    </w:p>
    <w:p w14:paraId="26E4E226" w14:textId="77777777" w:rsidR="00D27A5A" w:rsidRPr="00FD4D31" w:rsidRDefault="00D27A5A" w:rsidP="00D27A5A">
      <w:pPr>
        <w:spacing w:after="0"/>
        <w:rPr>
          <w:b/>
          <w:caps/>
          <w:sz w:val="26"/>
          <w:szCs w:val="26"/>
          <w:lang w:val="en-US"/>
        </w:rPr>
      </w:pPr>
      <w:r w:rsidRPr="00FD4D31">
        <w:rPr>
          <w:b/>
          <w:caps/>
          <w:sz w:val="26"/>
          <w:szCs w:val="26"/>
          <w:lang w:val="en-US"/>
        </w:rPr>
        <w:t>Nominee Information:</w:t>
      </w:r>
    </w:p>
    <w:p w14:paraId="35C49C0E" w14:textId="77777777" w:rsidR="00D27A5A" w:rsidRPr="00591210" w:rsidRDefault="00D27A5A" w:rsidP="00D27A5A">
      <w:pPr>
        <w:spacing w:after="0"/>
        <w:rPr>
          <w:b/>
          <w:sz w:val="14"/>
          <w:szCs w:val="14"/>
          <w:lang w:val="en-US"/>
        </w:rPr>
      </w:pPr>
    </w:p>
    <w:p w14:paraId="52A38D2B" w14:textId="77777777" w:rsidR="00D27A5A" w:rsidRPr="00FD4D31" w:rsidRDefault="00D27A5A" w:rsidP="00D27A5A">
      <w:pPr>
        <w:spacing w:after="0"/>
        <w:rPr>
          <w:b/>
          <w:lang w:val="en-US"/>
        </w:rPr>
      </w:pPr>
      <w:r w:rsidRPr="00FD4D31">
        <w:rPr>
          <w:b/>
          <w:lang w:val="en-US"/>
        </w:rPr>
        <w:tab/>
      </w:r>
      <w:sdt>
        <w:sdtPr>
          <w:rPr>
            <w:b/>
            <w:lang w:val="en-US"/>
          </w:rPr>
          <w:id w:val="792019326"/>
          <w:placeholder>
            <w:docPart w:val="8390D1953CD24AC18845FB29CFB806A4"/>
          </w:placeholder>
          <w:showingPlcHdr/>
        </w:sdtPr>
        <w:sdtEndPr/>
        <w:sdtContent>
          <w:r w:rsidR="00FC53BC" w:rsidRPr="00FD4D31">
            <w:rPr>
              <w:rStyle w:val="PlaceholderText"/>
            </w:rPr>
            <w:t>Name</w:t>
          </w:r>
        </w:sdtContent>
      </w:sdt>
    </w:p>
    <w:p w14:paraId="676B7A6B" w14:textId="77777777" w:rsidR="00FC76E9" w:rsidRPr="00FD4D31" w:rsidRDefault="00FC76E9" w:rsidP="00D27A5A">
      <w:pPr>
        <w:spacing w:after="0"/>
        <w:rPr>
          <w:b/>
          <w:lang w:val="en-US"/>
        </w:rPr>
      </w:pPr>
      <w:r w:rsidRPr="00FD4D31">
        <w:rPr>
          <w:b/>
          <w:lang w:val="en-US"/>
        </w:rPr>
        <w:tab/>
      </w:r>
      <w:sdt>
        <w:sdtPr>
          <w:rPr>
            <w:b/>
            <w:lang w:val="en-US"/>
          </w:rPr>
          <w:id w:val="-695931230"/>
          <w:placeholder>
            <w:docPart w:val="90F6C8A08B934F899B92BB9C1077CB14"/>
          </w:placeholder>
          <w:showingPlcHdr/>
        </w:sdtPr>
        <w:sdtEndPr/>
        <w:sdtContent>
          <w:r w:rsidR="00FC53BC" w:rsidRPr="00FD4D31">
            <w:rPr>
              <w:rStyle w:val="PlaceholderText"/>
            </w:rPr>
            <w:t>Academic Unit i.e.) Faculty of Arts</w:t>
          </w:r>
        </w:sdtContent>
      </w:sdt>
    </w:p>
    <w:p w14:paraId="214445DF" w14:textId="77777777" w:rsidR="00FC76E9" w:rsidRPr="00FD4D31" w:rsidRDefault="00FC76E9" w:rsidP="00D27A5A">
      <w:pPr>
        <w:spacing w:after="0"/>
        <w:rPr>
          <w:b/>
          <w:lang w:val="en-US"/>
        </w:rPr>
      </w:pPr>
      <w:r w:rsidRPr="00FD4D31">
        <w:rPr>
          <w:b/>
          <w:lang w:val="en-US"/>
        </w:rPr>
        <w:tab/>
      </w:r>
      <w:sdt>
        <w:sdtPr>
          <w:rPr>
            <w:b/>
            <w:lang w:val="en-US"/>
          </w:rPr>
          <w:id w:val="-365209854"/>
          <w:placeholder>
            <w:docPart w:val="AAE549A09E97487DBE549A94683A2E01"/>
          </w:placeholder>
          <w:showingPlcHdr/>
        </w:sdtPr>
        <w:sdtEndPr/>
        <w:sdtContent>
          <w:r w:rsidR="00FC53BC" w:rsidRPr="00FD4D31">
            <w:rPr>
              <w:rStyle w:val="PlaceholderText"/>
            </w:rPr>
            <w:t>Academic Rank i.e.) Professor, Associate Professor</w:t>
          </w:r>
        </w:sdtContent>
      </w:sdt>
    </w:p>
    <w:p w14:paraId="53393E2C" w14:textId="77777777" w:rsidR="00FC76E9" w:rsidRPr="00FD4D31" w:rsidRDefault="00FC76E9" w:rsidP="00D27A5A">
      <w:pPr>
        <w:spacing w:after="0"/>
        <w:rPr>
          <w:b/>
          <w:lang w:val="en-US"/>
        </w:rPr>
      </w:pPr>
    </w:p>
    <w:p w14:paraId="561306BC" w14:textId="77777777" w:rsidR="00FC76E9" w:rsidRPr="00FD4D31" w:rsidRDefault="00FC76E9" w:rsidP="00D27A5A">
      <w:pPr>
        <w:spacing w:after="0"/>
        <w:rPr>
          <w:lang w:val="en-US"/>
        </w:rPr>
      </w:pPr>
      <w:r w:rsidRPr="00FD4D31">
        <w:rPr>
          <w:lang w:val="en-US"/>
        </w:rPr>
        <w:t xml:space="preserve">In accordance with the </w:t>
      </w:r>
      <w:r w:rsidRPr="00FD4D31">
        <w:rPr>
          <w:i/>
          <w:lang w:val="en-US"/>
        </w:rPr>
        <w:t>University of Regina Act</w:t>
      </w:r>
      <w:r w:rsidRPr="00FD4D31">
        <w:rPr>
          <w:lang w:val="en-US"/>
        </w:rPr>
        <w:t xml:space="preserve">, in order be nominated and serve as the </w:t>
      </w:r>
      <w:r w:rsidR="007E43B1">
        <w:rPr>
          <w:lang w:val="en-US"/>
        </w:rPr>
        <w:t xml:space="preserve">elected faculty member </w:t>
      </w:r>
      <w:r w:rsidRPr="00FD4D31">
        <w:rPr>
          <w:lang w:val="en-US"/>
        </w:rPr>
        <w:t>to the University of Regina Board of Governor</w:t>
      </w:r>
      <w:r w:rsidR="00B71150">
        <w:rPr>
          <w:lang w:val="en-US"/>
        </w:rPr>
        <w:t>s, f</w:t>
      </w:r>
      <w:r w:rsidR="00DF432E" w:rsidRPr="00FD4D31">
        <w:rPr>
          <w:lang w:val="en-US"/>
        </w:rPr>
        <w:t>aculty members must:</w:t>
      </w:r>
    </w:p>
    <w:p w14:paraId="32F63197" w14:textId="77777777" w:rsidR="00F43F95" w:rsidRPr="00FD4D31" w:rsidRDefault="00DF432E" w:rsidP="00F43F95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 w:rsidRPr="00FD4D31">
        <w:rPr>
          <w:lang w:val="en-US"/>
        </w:rPr>
        <w:t>Hold full time academic appointment at the University</w:t>
      </w:r>
      <w:r w:rsidR="00C46742">
        <w:rPr>
          <w:lang w:val="en-US"/>
        </w:rPr>
        <w:t xml:space="preserve"> of Regina</w:t>
      </w:r>
      <w:r w:rsidRPr="00FD4D31">
        <w:rPr>
          <w:lang w:val="en-US"/>
        </w:rPr>
        <w:t xml:space="preserve"> in the position of lecturer, assistant professor, associate professor</w:t>
      </w:r>
      <w:r w:rsidR="00F43F95" w:rsidRPr="00FD4D31">
        <w:rPr>
          <w:lang w:val="en-US"/>
        </w:rPr>
        <w:t>,</w:t>
      </w:r>
      <w:r w:rsidRPr="00FD4D31">
        <w:rPr>
          <w:lang w:val="en-US"/>
        </w:rPr>
        <w:t xml:space="preserve"> or professor</w:t>
      </w:r>
      <w:r w:rsidR="00F43F95" w:rsidRPr="00FD4D31">
        <w:rPr>
          <w:lang w:val="en-US"/>
        </w:rPr>
        <w:t>.</w:t>
      </w:r>
    </w:p>
    <w:p w14:paraId="29D938C9" w14:textId="77777777" w:rsidR="00F43F95" w:rsidRPr="00591210" w:rsidRDefault="00F43F95" w:rsidP="00F43F95">
      <w:pPr>
        <w:spacing w:after="0"/>
        <w:rPr>
          <w:sz w:val="14"/>
          <w:szCs w:val="14"/>
          <w:lang w:val="en-US"/>
        </w:rPr>
      </w:pPr>
    </w:p>
    <w:p w14:paraId="0D644313" w14:textId="77777777" w:rsidR="00F43F95" w:rsidRPr="00FD4D31" w:rsidRDefault="00F43F95" w:rsidP="00F43F95">
      <w:pPr>
        <w:spacing w:after="0"/>
        <w:rPr>
          <w:b/>
          <w:caps/>
          <w:sz w:val="26"/>
          <w:szCs w:val="26"/>
          <w:lang w:val="en-US"/>
        </w:rPr>
      </w:pPr>
      <w:r w:rsidRPr="00FD4D31">
        <w:rPr>
          <w:b/>
          <w:caps/>
          <w:sz w:val="26"/>
          <w:szCs w:val="26"/>
          <w:lang w:val="en-US"/>
        </w:rPr>
        <w:t>Biography:</w:t>
      </w:r>
    </w:p>
    <w:p w14:paraId="5A6DF163" w14:textId="77777777" w:rsidR="00F43F95" w:rsidRPr="00591210" w:rsidRDefault="00F43F95" w:rsidP="00F43F95">
      <w:pPr>
        <w:spacing w:after="0"/>
        <w:rPr>
          <w:b/>
          <w:sz w:val="14"/>
          <w:szCs w:val="14"/>
          <w:lang w:val="en-US"/>
        </w:rPr>
      </w:pPr>
    </w:p>
    <w:p w14:paraId="46D259BA" w14:textId="77777777" w:rsidR="00F43F95" w:rsidRPr="00FD4D31" w:rsidRDefault="00F43F95" w:rsidP="00F43F95">
      <w:pPr>
        <w:spacing w:after="0"/>
        <w:rPr>
          <w:lang w:val="en-US"/>
        </w:rPr>
      </w:pPr>
      <w:r w:rsidRPr="00FD4D31">
        <w:rPr>
          <w:lang w:val="en-US"/>
        </w:rPr>
        <w:t>Please include a brief biography of 100 words or less, outlining your academic achievements.</w:t>
      </w:r>
    </w:p>
    <w:p w14:paraId="0EC90A97" w14:textId="77777777" w:rsidR="00F43F95" w:rsidRPr="00FD4D31" w:rsidRDefault="00F43F95" w:rsidP="00F43F95">
      <w:pPr>
        <w:spacing w:after="0"/>
        <w:rPr>
          <w:lang w:val="en-US"/>
        </w:rPr>
      </w:pPr>
    </w:p>
    <w:sdt>
      <w:sdtPr>
        <w:rPr>
          <w:lang w:val="en-US"/>
        </w:rPr>
        <w:id w:val="-1840534261"/>
        <w:placeholder>
          <w:docPart w:val="1330D9C139984C90A3CE538DAC7D0953"/>
        </w:placeholder>
        <w:showingPlcHdr/>
      </w:sdtPr>
      <w:sdtEndPr/>
      <w:sdtContent>
        <w:p w14:paraId="51A80A69" w14:textId="77777777" w:rsidR="00F43F95" w:rsidRPr="00FD4D31" w:rsidRDefault="00F43F95" w:rsidP="00F43F95">
          <w:pPr>
            <w:spacing w:after="0"/>
            <w:rPr>
              <w:lang w:val="en-US"/>
            </w:rPr>
          </w:pPr>
          <w:r w:rsidRPr="00FD4D31">
            <w:rPr>
              <w:rStyle w:val="PlaceholderText"/>
              <w:lang w:val="en-US"/>
            </w:rPr>
            <w:t>E</w:t>
          </w:r>
          <w:r w:rsidRPr="00FD4D31">
            <w:rPr>
              <w:rStyle w:val="PlaceholderText"/>
            </w:rPr>
            <w:t>nter Biography</w:t>
          </w:r>
          <w:r w:rsidR="00FC53BC" w:rsidRPr="00FD4D31">
            <w:rPr>
              <w:rStyle w:val="PlaceholderText"/>
            </w:rPr>
            <w:t xml:space="preserve"> (This section will expand as information is included) </w:t>
          </w:r>
        </w:p>
      </w:sdtContent>
    </w:sdt>
    <w:p w14:paraId="36A449E4" w14:textId="77777777" w:rsidR="00FC53BC" w:rsidRDefault="00FC53BC" w:rsidP="00F43F95">
      <w:pPr>
        <w:spacing w:after="0"/>
        <w:rPr>
          <w:sz w:val="21"/>
          <w:szCs w:val="21"/>
          <w:lang w:val="en-US"/>
        </w:rPr>
      </w:pPr>
    </w:p>
    <w:p w14:paraId="57B3914F" w14:textId="77777777" w:rsidR="00F43F95" w:rsidRPr="00FD4D31" w:rsidRDefault="00F43F95" w:rsidP="00F43F95">
      <w:pPr>
        <w:spacing w:after="0"/>
        <w:rPr>
          <w:b/>
          <w:caps/>
          <w:sz w:val="26"/>
          <w:szCs w:val="21"/>
          <w:lang w:val="en-US"/>
        </w:rPr>
      </w:pPr>
      <w:r w:rsidRPr="00FD4D31">
        <w:rPr>
          <w:b/>
          <w:caps/>
          <w:sz w:val="26"/>
          <w:szCs w:val="21"/>
          <w:lang w:val="en-US"/>
        </w:rPr>
        <w:t>Nominator Information:</w:t>
      </w:r>
    </w:p>
    <w:p w14:paraId="1EDA699B" w14:textId="77777777" w:rsidR="00F43F95" w:rsidRPr="00591210" w:rsidRDefault="00F43F95" w:rsidP="00F43F95">
      <w:pPr>
        <w:spacing w:after="0"/>
        <w:rPr>
          <w:b/>
          <w:sz w:val="14"/>
          <w:szCs w:val="14"/>
          <w:lang w:val="en-US"/>
        </w:rPr>
      </w:pPr>
    </w:p>
    <w:p w14:paraId="3C1213FC" w14:textId="77777777" w:rsidR="00F43F95" w:rsidRPr="00FD4D31" w:rsidRDefault="00F43F95" w:rsidP="00F43F95">
      <w:pPr>
        <w:spacing w:after="0"/>
        <w:rPr>
          <w:lang w:val="en-US"/>
        </w:rPr>
      </w:pPr>
      <w:r w:rsidRPr="00FD4D31">
        <w:rPr>
          <w:lang w:val="en-US"/>
        </w:rPr>
        <w:t xml:space="preserve">Please provide the name, academic unit, and signature of three eligible University of Regina faculty members who support this nomination. </w:t>
      </w:r>
      <w:r w:rsidR="00A60DDA">
        <w:rPr>
          <w:lang w:val="en-US"/>
        </w:rPr>
        <w:t>Nominations must</w:t>
      </w:r>
      <w:r w:rsidR="00F525D2">
        <w:rPr>
          <w:lang w:val="en-US"/>
        </w:rPr>
        <w:t xml:space="preserve"> be signed by three members of the University of Regina Council. A listing of all University of Regina Council members may be found here: </w:t>
      </w:r>
      <w:hyperlink r:id="rId7" w:history="1">
        <w:r w:rsidR="00F525D2" w:rsidRPr="006D5277">
          <w:rPr>
            <w:rStyle w:val="Hyperlink"/>
            <w:lang w:val="en-US"/>
          </w:rPr>
          <w:t>https://www.uregina.ca/president/governance/council/index.html</w:t>
        </w:r>
      </w:hyperlink>
      <w:r w:rsidR="00F525D2">
        <w:rPr>
          <w:lang w:val="en-US"/>
        </w:rPr>
        <w:t xml:space="preserve"> </w:t>
      </w:r>
    </w:p>
    <w:p w14:paraId="1C9578A0" w14:textId="77777777" w:rsidR="00DA7CEC" w:rsidRPr="00FD4D31" w:rsidRDefault="00DA7CEC" w:rsidP="00DA7CEC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DA7CEC" w:rsidRPr="00FD4D31" w14:paraId="28D140D6" w14:textId="77777777" w:rsidTr="00DA7CEC">
        <w:tc>
          <w:tcPr>
            <w:tcW w:w="3356" w:type="dxa"/>
          </w:tcPr>
          <w:p w14:paraId="2D414FF1" w14:textId="77777777" w:rsidR="00DA7CEC" w:rsidRPr="00FD4D31" w:rsidRDefault="00DA7CEC" w:rsidP="00DA7CEC">
            <w:pPr>
              <w:rPr>
                <w:lang w:val="en-US"/>
              </w:rPr>
            </w:pPr>
          </w:p>
          <w:sdt>
            <w:sdtPr>
              <w:rPr>
                <w:lang w:val="en-US"/>
              </w:rPr>
              <w:id w:val="611020275"/>
              <w:placeholder>
                <w:docPart w:val="44017FB767844EA6AC3D1A0B92A44C0C"/>
              </w:placeholder>
              <w:showingPlcHdr/>
            </w:sdtPr>
            <w:sdtEndPr/>
            <w:sdtContent>
              <w:p w14:paraId="3DA4A4C5" w14:textId="77777777" w:rsidR="00DA7CEC" w:rsidRPr="00FD4D31" w:rsidRDefault="00DA7CEC" w:rsidP="00DA7CEC">
                <w:pPr>
                  <w:jc w:val="center"/>
                  <w:rPr>
                    <w:lang w:val="en-US"/>
                  </w:rPr>
                </w:pPr>
                <w:r w:rsidRPr="00FD4D31">
                  <w:rPr>
                    <w:rStyle w:val="PlaceholderText"/>
                    <w:lang w:val="en-US"/>
                  </w:rPr>
                  <w:t>Name</w:t>
                </w:r>
              </w:p>
            </w:sdtContent>
          </w:sdt>
          <w:p w14:paraId="7051F9B2" w14:textId="77777777" w:rsidR="00DA7CEC" w:rsidRPr="00FD4D31" w:rsidRDefault="00DA7CEC" w:rsidP="00DA7CEC">
            <w:pPr>
              <w:rPr>
                <w:lang w:val="en-US"/>
              </w:rPr>
            </w:pPr>
          </w:p>
        </w:tc>
        <w:tc>
          <w:tcPr>
            <w:tcW w:w="3357" w:type="dxa"/>
          </w:tcPr>
          <w:p w14:paraId="13E52398" w14:textId="77777777" w:rsidR="00DA7CEC" w:rsidRPr="00FD4D31" w:rsidRDefault="00DA7CEC" w:rsidP="00DA7CEC">
            <w:pPr>
              <w:rPr>
                <w:lang w:val="en-US"/>
              </w:rPr>
            </w:pPr>
          </w:p>
          <w:sdt>
            <w:sdtPr>
              <w:rPr>
                <w:lang w:val="en-US"/>
              </w:rPr>
              <w:id w:val="1628667989"/>
              <w:placeholder>
                <w:docPart w:val="46CB27D11C0D4FE880CE827F8F037C1F"/>
              </w:placeholder>
              <w:showingPlcHdr/>
            </w:sdtPr>
            <w:sdtEndPr/>
            <w:sdtContent>
              <w:p w14:paraId="5893307F" w14:textId="77777777" w:rsidR="00DA7CEC" w:rsidRPr="00FD4D31" w:rsidRDefault="00C46742" w:rsidP="00C46742">
                <w:pPr>
                  <w:jc w:val="center"/>
                  <w:rPr>
                    <w:lang w:val="en-US"/>
                  </w:rPr>
                </w:pPr>
                <w:r w:rsidRPr="00FD4D31">
                  <w:rPr>
                    <w:rStyle w:val="PlaceholderText"/>
                  </w:rPr>
                  <w:t>Academic Unit</w:t>
                </w:r>
              </w:p>
            </w:sdtContent>
          </w:sdt>
        </w:tc>
        <w:tc>
          <w:tcPr>
            <w:tcW w:w="3357" w:type="dxa"/>
          </w:tcPr>
          <w:p w14:paraId="21B84D68" w14:textId="77777777" w:rsidR="00DA7CEC" w:rsidRPr="00FD4D31" w:rsidRDefault="00DA7CEC" w:rsidP="00DA7CEC">
            <w:pPr>
              <w:rPr>
                <w:lang w:val="en-US"/>
              </w:rPr>
            </w:pPr>
          </w:p>
          <w:sdt>
            <w:sdtPr>
              <w:rPr>
                <w:lang w:val="en-US"/>
              </w:rPr>
              <w:id w:val="-1477601495"/>
              <w:placeholder>
                <w:docPart w:val="9115217A98E24F20B89687455D1AD85B"/>
              </w:placeholder>
              <w:showingPlcHdr/>
            </w:sdtPr>
            <w:sdtEndPr/>
            <w:sdtContent>
              <w:p w14:paraId="367E5D62" w14:textId="77777777" w:rsidR="00DA7CEC" w:rsidRPr="00FD4D31" w:rsidRDefault="00DA7CEC" w:rsidP="00DA7CEC">
                <w:pPr>
                  <w:jc w:val="center"/>
                  <w:rPr>
                    <w:lang w:val="en-US"/>
                  </w:rPr>
                </w:pPr>
                <w:r w:rsidRPr="00FD4D31">
                  <w:rPr>
                    <w:rStyle w:val="PlaceholderText"/>
                  </w:rPr>
                  <w:t>Signature</w:t>
                </w:r>
              </w:p>
            </w:sdtContent>
          </w:sdt>
        </w:tc>
      </w:tr>
      <w:tr w:rsidR="00DA7CEC" w:rsidRPr="00FD4D31" w14:paraId="430D9733" w14:textId="77777777" w:rsidTr="00DA7CEC">
        <w:tc>
          <w:tcPr>
            <w:tcW w:w="3356" w:type="dxa"/>
          </w:tcPr>
          <w:p w14:paraId="7EB1091C" w14:textId="77777777" w:rsidR="00DA7CEC" w:rsidRPr="00FD4D31" w:rsidRDefault="00DA7CEC" w:rsidP="00DA7CEC">
            <w:pPr>
              <w:rPr>
                <w:lang w:val="en-US"/>
              </w:rPr>
            </w:pPr>
          </w:p>
          <w:sdt>
            <w:sdtPr>
              <w:rPr>
                <w:lang w:val="en-US"/>
              </w:rPr>
              <w:id w:val="-1400894100"/>
              <w:placeholder>
                <w:docPart w:val="A28CCC7832214472AD54146918A0E573"/>
              </w:placeholder>
              <w:showingPlcHdr/>
            </w:sdtPr>
            <w:sdtEndPr/>
            <w:sdtContent>
              <w:p w14:paraId="68B7804A" w14:textId="77777777" w:rsidR="00DA7CEC" w:rsidRPr="00FD4D31" w:rsidRDefault="00DA7CEC" w:rsidP="00DA7CEC">
                <w:pPr>
                  <w:jc w:val="center"/>
                  <w:rPr>
                    <w:lang w:val="en-US"/>
                  </w:rPr>
                </w:pPr>
                <w:r w:rsidRPr="00FD4D31">
                  <w:rPr>
                    <w:rStyle w:val="PlaceholderText"/>
                    <w:lang w:val="en-US"/>
                  </w:rPr>
                  <w:t>Name</w:t>
                </w:r>
              </w:p>
            </w:sdtContent>
          </w:sdt>
          <w:p w14:paraId="62C1804E" w14:textId="77777777" w:rsidR="00DA7CEC" w:rsidRPr="00FD4D31" w:rsidRDefault="00DA7CEC" w:rsidP="00DA7CEC">
            <w:pPr>
              <w:rPr>
                <w:lang w:val="en-US"/>
              </w:rPr>
            </w:pPr>
          </w:p>
        </w:tc>
        <w:tc>
          <w:tcPr>
            <w:tcW w:w="3357" w:type="dxa"/>
          </w:tcPr>
          <w:p w14:paraId="34641FFB" w14:textId="77777777" w:rsidR="00DA7CEC" w:rsidRPr="00FD4D31" w:rsidRDefault="00DA7CEC" w:rsidP="00DA7CEC">
            <w:pPr>
              <w:rPr>
                <w:lang w:val="en-US"/>
              </w:rPr>
            </w:pPr>
          </w:p>
          <w:sdt>
            <w:sdtPr>
              <w:rPr>
                <w:lang w:val="en-US"/>
              </w:rPr>
              <w:id w:val="988683644"/>
              <w:placeholder>
                <w:docPart w:val="8F18D9D19484427CB89F1DB4F843C3C1"/>
              </w:placeholder>
              <w:showingPlcHdr/>
            </w:sdtPr>
            <w:sdtEndPr/>
            <w:sdtContent>
              <w:p w14:paraId="002BAC64" w14:textId="77777777" w:rsidR="00DA7CEC" w:rsidRPr="00FD4D31" w:rsidRDefault="00DA7CEC" w:rsidP="00DA7CEC">
                <w:pPr>
                  <w:jc w:val="center"/>
                  <w:rPr>
                    <w:lang w:val="en-US"/>
                  </w:rPr>
                </w:pPr>
                <w:r w:rsidRPr="00FD4D31">
                  <w:rPr>
                    <w:rStyle w:val="PlaceholderText"/>
                  </w:rPr>
                  <w:t>Academic Unit</w:t>
                </w:r>
              </w:p>
            </w:sdtContent>
          </w:sdt>
        </w:tc>
        <w:tc>
          <w:tcPr>
            <w:tcW w:w="3357" w:type="dxa"/>
          </w:tcPr>
          <w:p w14:paraId="26812164" w14:textId="77777777" w:rsidR="00DA7CEC" w:rsidRPr="00FD4D31" w:rsidRDefault="00DA7CEC" w:rsidP="00DA7CEC">
            <w:pPr>
              <w:rPr>
                <w:lang w:val="en-US"/>
              </w:rPr>
            </w:pPr>
          </w:p>
          <w:sdt>
            <w:sdtPr>
              <w:rPr>
                <w:lang w:val="en-US"/>
              </w:rPr>
              <w:id w:val="-1660230245"/>
              <w:placeholder>
                <w:docPart w:val="76F2ACD8409146ACB29F6B14CC0B1554"/>
              </w:placeholder>
              <w:showingPlcHdr/>
            </w:sdtPr>
            <w:sdtEndPr/>
            <w:sdtContent>
              <w:p w14:paraId="42EAC17C" w14:textId="77777777" w:rsidR="00DA7CEC" w:rsidRPr="00FD4D31" w:rsidRDefault="00DA7CEC" w:rsidP="00DA7CEC">
                <w:pPr>
                  <w:jc w:val="center"/>
                  <w:rPr>
                    <w:lang w:val="en-US"/>
                  </w:rPr>
                </w:pPr>
                <w:r w:rsidRPr="00FD4D31">
                  <w:rPr>
                    <w:rStyle w:val="PlaceholderText"/>
                  </w:rPr>
                  <w:t>Signature</w:t>
                </w:r>
              </w:p>
            </w:sdtContent>
          </w:sdt>
        </w:tc>
      </w:tr>
      <w:tr w:rsidR="00DA7CEC" w:rsidRPr="00FD4D31" w14:paraId="73943B8C" w14:textId="77777777" w:rsidTr="00DA7CEC">
        <w:tc>
          <w:tcPr>
            <w:tcW w:w="3356" w:type="dxa"/>
          </w:tcPr>
          <w:p w14:paraId="7B6E619B" w14:textId="77777777" w:rsidR="00DA7CEC" w:rsidRPr="00FD4D31" w:rsidRDefault="00DA7CEC" w:rsidP="00DA7CEC">
            <w:pPr>
              <w:rPr>
                <w:lang w:val="en-US"/>
              </w:rPr>
            </w:pPr>
          </w:p>
          <w:sdt>
            <w:sdtPr>
              <w:rPr>
                <w:lang w:val="en-US"/>
              </w:rPr>
              <w:id w:val="-1818713935"/>
              <w:placeholder>
                <w:docPart w:val="FA1CD09800CB496A9E6C5253019DE17A"/>
              </w:placeholder>
              <w:showingPlcHdr/>
            </w:sdtPr>
            <w:sdtEndPr/>
            <w:sdtContent>
              <w:p w14:paraId="54A36E98" w14:textId="77777777" w:rsidR="00DA7CEC" w:rsidRPr="00FD4D31" w:rsidRDefault="00DA7CEC" w:rsidP="00DA7CEC">
                <w:pPr>
                  <w:jc w:val="center"/>
                  <w:rPr>
                    <w:lang w:val="en-US"/>
                  </w:rPr>
                </w:pPr>
                <w:r w:rsidRPr="00FD4D31">
                  <w:rPr>
                    <w:rStyle w:val="PlaceholderText"/>
                  </w:rPr>
                  <w:t>Name</w:t>
                </w:r>
              </w:p>
            </w:sdtContent>
          </w:sdt>
          <w:p w14:paraId="1CD69DA7" w14:textId="77777777" w:rsidR="00DA7CEC" w:rsidRPr="00FD4D31" w:rsidRDefault="00DA7CEC" w:rsidP="00DA7CEC">
            <w:pPr>
              <w:rPr>
                <w:lang w:val="en-US"/>
              </w:rPr>
            </w:pPr>
          </w:p>
        </w:tc>
        <w:tc>
          <w:tcPr>
            <w:tcW w:w="3357" w:type="dxa"/>
          </w:tcPr>
          <w:p w14:paraId="706AE0BD" w14:textId="77777777" w:rsidR="00DA7CEC" w:rsidRPr="00FD4D31" w:rsidRDefault="00DA7CEC" w:rsidP="00DA7CEC">
            <w:pPr>
              <w:rPr>
                <w:lang w:val="en-US"/>
              </w:rPr>
            </w:pPr>
          </w:p>
          <w:sdt>
            <w:sdtPr>
              <w:rPr>
                <w:lang w:val="en-US"/>
              </w:rPr>
              <w:id w:val="-149138470"/>
              <w:placeholder>
                <w:docPart w:val="E4E5F6729A30427EBC1F2836763EE00B"/>
              </w:placeholder>
              <w:showingPlcHdr/>
            </w:sdtPr>
            <w:sdtEndPr/>
            <w:sdtContent>
              <w:p w14:paraId="4F3CA107" w14:textId="77777777" w:rsidR="00DA7CEC" w:rsidRPr="00FD4D31" w:rsidRDefault="00DA7CEC" w:rsidP="00DA7CEC">
                <w:pPr>
                  <w:jc w:val="center"/>
                  <w:rPr>
                    <w:lang w:val="en-US"/>
                  </w:rPr>
                </w:pPr>
                <w:r w:rsidRPr="00FD4D31">
                  <w:rPr>
                    <w:rStyle w:val="PlaceholderText"/>
                  </w:rPr>
                  <w:t>Academic Unit</w:t>
                </w:r>
              </w:p>
            </w:sdtContent>
          </w:sdt>
        </w:tc>
        <w:tc>
          <w:tcPr>
            <w:tcW w:w="3357" w:type="dxa"/>
          </w:tcPr>
          <w:p w14:paraId="63FA78CF" w14:textId="77777777" w:rsidR="00DA7CEC" w:rsidRPr="00FD4D31" w:rsidRDefault="00DA7CEC" w:rsidP="00DA7CEC">
            <w:pPr>
              <w:rPr>
                <w:lang w:val="en-US"/>
              </w:rPr>
            </w:pPr>
          </w:p>
          <w:sdt>
            <w:sdtPr>
              <w:rPr>
                <w:lang w:val="en-US"/>
              </w:rPr>
              <w:id w:val="142322278"/>
              <w:placeholder>
                <w:docPart w:val="882909DB6BDD449B80E0465AC4BD62AF"/>
              </w:placeholder>
              <w:showingPlcHdr/>
            </w:sdtPr>
            <w:sdtEndPr/>
            <w:sdtContent>
              <w:p w14:paraId="1AF9934A" w14:textId="77777777" w:rsidR="00DA7CEC" w:rsidRPr="00FD4D31" w:rsidRDefault="00DA7CEC" w:rsidP="00DA7CEC">
                <w:pPr>
                  <w:jc w:val="center"/>
                  <w:rPr>
                    <w:lang w:val="en-US"/>
                  </w:rPr>
                </w:pPr>
                <w:r w:rsidRPr="00FD4D31">
                  <w:rPr>
                    <w:rStyle w:val="PlaceholderText"/>
                    <w:lang w:val="en-US"/>
                  </w:rPr>
                  <w:t>Signature</w:t>
                </w:r>
              </w:p>
            </w:sdtContent>
          </w:sdt>
        </w:tc>
      </w:tr>
    </w:tbl>
    <w:p w14:paraId="18BD5682" w14:textId="77777777" w:rsidR="00894113" w:rsidRDefault="00894113" w:rsidP="00F43F95">
      <w:pPr>
        <w:spacing w:after="0"/>
        <w:rPr>
          <w:b/>
          <w:caps/>
          <w:sz w:val="26"/>
          <w:szCs w:val="26"/>
          <w:lang w:val="en-US"/>
        </w:rPr>
      </w:pPr>
    </w:p>
    <w:p w14:paraId="32AC7B64" w14:textId="77777777" w:rsidR="00EE3CBC" w:rsidRPr="00FD4D31" w:rsidRDefault="00EE3CBC" w:rsidP="00F43F95">
      <w:pPr>
        <w:spacing w:after="0"/>
        <w:rPr>
          <w:caps/>
          <w:sz w:val="26"/>
          <w:szCs w:val="26"/>
          <w:lang w:val="en-US"/>
        </w:rPr>
      </w:pPr>
      <w:r w:rsidRPr="00FD4D31">
        <w:rPr>
          <w:b/>
          <w:caps/>
          <w:sz w:val="26"/>
          <w:szCs w:val="26"/>
          <w:lang w:val="en-US"/>
        </w:rPr>
        <w:t>Signature:</w:t>
      </w:r>
    </w:p>
    <w:p w14:paraId="1E066DB8" w14:textId="77777777" w:rsidR="00EE3CBC" w:rsidRPr="00591210" w:rsidRDefault="00EE3CBC" w:rsidP="00F43F95">
      <w:pPr>
        <w:spacing w:after="0"/>
        <w:rPr>
          <w:sz w:val="14"/>
          <w:szCs w:val="14"/>
          <w:lang w:val="en-US"/>
        </w:rPr>
      </w:pPr>
    </w:p>
    <w:p w14:paraId="77ABDCC5" w14:textId="77777777" w:rsidR="00EE3CBC" w:rsidRPr="00FD4D31" w:rsidRDefault="002147D7" w:rsidP="00F43F95">
      <w:pPr>
        <w:spacing w:after="0"/>
        <w:rPr>
          <w:lang w:val="en-US"/>
        </w:rPr>
      </w:pPr>
      <w:r>
        <w:rPr>
          <w:lang w:val="en-US"/>
        </w:rPr>
        <w:t>I agree to let my</w:t>
      </w:r>
      <w:r w:rsidR="00EE3CBC" w:rsidRPr="00FD4D31">
        <w:rPr>
          <w:lang w:val="en-US"/>
        </w:rPr>
        <w:t xml:space="preserve"> name stand for election to the University of Regina Board of Governors.</w:t>
      </w:r>
    </w:p>
    <w:p w14:paraId="174162DC" w14:textId="77777777" w:rsidR="00EE3CBC" w:rsidRPr="00FD4D31" w:rsidRDefault="00EE3CBC" w:rsidP="00C46742">
      <w:pPr>
        <w:spacing w:after="0"/>
        <w:rPr>
          <w:lang w:val="en-US"/>
        </w:rPr>
      </w:pPr>
    </w:p>
    <w:p w14:paraId="427A5DF9" w14:textId="77777777" w:rsidR="00C46742" w:rsidRPr="00894113" w:rsidRDefault="00894113" w:rsidP="00C46742">
      <w:pPr>
        <w:spacing w:after="0"/>
        <w:rPr>
          <w:lang w:val="en-US"/>
        </w:rPr>
      </w:pPr>
      <w:r w:rsidRPr="00894113">
        <w:rPr>
          <w:rStyle w:val="PlaceholderText"/>
          <w:color w:val="auto"/>
          <w:u w:val="single"/>
        </w:rPr>
        <w:t>NAME</w:t>
      </w:r>
      <w:r w:rsidR="00C46742" w:rsidRPr="00894113">
        <w:rPr>
          <w:u w:val="single"/>
          <w:lang w:val="en-US"/>
        </w:rPr>
        <w:tab/>
      </w:r>
      <w:r w:rsidR="00C46742" w:rsidRPr="00894113">
        <w:rPr>
          <w:u w:val="single"/>
          <w:lang w:val="en-US"/>
        </w:rPr>
        <w:tab/>
      </w:r>
      <w:r w:rsidR="00C46742" w:rsidRPr="00894113"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 w:rsidR="00C46742" w:rsidRPr="00894113">
        <w:rPr>
          <w:u w:val="single"/>
          <w:lang w:val="en-US"/>
        </w:rPr>
        <w:tab/>
      </w:r>
      <w:r>
        <w:rPr>
          <w:lang w:val="en-US"/>
        </w:rPr>
        <w:tab/>
      </w:r>
      <w:r w:rsidRPr="00894113">
        <w:rPr>
          <w:rStyle w:val="PlaceholderText"/>
          <w:color w:val="auto"/>
          <w:u w:val="single"/>
        </w:rPr>
        <w:t>SIGNATURE</w:t>
      </w:r>
      <w:r w:rsidRPr="00894113">
        <w:rPr>
          <w:rStyle w:val="PlaceholderText"/>
          <w:color w:val="auto"/>
          <w:u w:val="single"/>
        </w:rPr>
        <w:tab/>
      </w:r>
      <w:r>
        <w:rPr>
          <w:rStyle w:val="PlaceholderText"/>
          <w:color w:val="auto"/>
          <w:u w:val="single"/>
        </w:rPr>
        <w:tab/>
      </w:r>
      <w:r w:rsidR="00C46742" w:rsidRPr="00894113">
        <w:rPr>
          <w:u w:val="single"/>
          <w:lang w:val="en-US"/>
        </w:rPr>
        <w:tab/>
      </w:r>
      <w:r w:rsidR="00C46742" w:rsidRPr="00894113">
        <w:rPr>
          <w:u w:val="single"/>
          <w:lang w:val="en-US"/>
        </w:rPr>
        <w:tab/>
      </w:r>
      <w:r w:rsidR="00C46742" w:rsidRPr="00894113">
        <w:rPr>
          <w:u w:val="single"/>
          <w:lang w:val="en-US"/>
        </w:rPr>
        <w:tab/>
      </w:r>
      <w:r w:rsidR="00C46742" w:rsidRPr="00894113">
        <w:rPr>
          <w:u w:val="single"/>
          <w:lang w:val="en-US"/>
        </w:rPr>
        <w:tab/>
      </w:r>
    </w:p>
    <w:p w14:paraId="6B74014E" w14:textId="77777777" w:rsidR="00CE65C3" w:rsidRPr="00FD4D31" w:rsidRDefault="00CE65C3" w:rsidP="00CE65C3">
      <w:pPr>
        <w:spacing w:after="0"/>
        <w:rPr>
          <w:b/>
          <w:lang w:val="en-US"/>
        </w:rPr>
      </w:pPr>
    </w:p>
    <w:p w14:paraId="5C630419" w14:textId="25BB7196" w:rsidR="00CE65C3" w:rsidRPr="00FD4D31" w:rsidRDefault="00CE65C3" w:rsidP="00CE65C3">
      <w:pPr>
        <w:spacing w:after="0"/>
        <w:rPr>
          <w:b/>
          <w:lang w:val="en-US"/>
        </w:rPr>
      </w:pPr>
      <w:r w:rsidRPr="00FD4D31">
        <w:rPr>
          <w:b/>
          <w:lang w:val="en-US"/>
        </w:rPr>
        <w:t>Please submit your completed nomination form to the University Secretariat’s Office (Room 5</w:t>
      </w:r>
      <w:r w:rsidR="00BB2038">
        <w:rPr>
          <w:b/>
          <w:lang w:val="en-US"/>
        </w:rPr>
        <w:t>10</w:t>
      </w:r>
      <w:r w:rsidRPr="00FD4D31">
        <w:rPr>
          <w:b/>
          <w:lang w:val="en-US"/>
        </w:rPr>
        <w:t xml:space="preserve">, Administration Humanities Building) or by email to </w:t>
      </w:r>
      <w:hyperlink r:id="rId8" w:history="1">
        <w:r w:rsidRPr="00FD4D31">
          <w:rPr>
            <w:rStyle w:val="Hyperlink"/>
            <w:b/>
            <w:lang w:val="en-US"/>
          </w:rPr>
          <w:t>Sarah.Stewart@uregina.ca</w:t>
        </w:r>
      </w:hyperlink>
      <w:r w:rsidR="00FA0B5A">
        <w:rPr>
          <w:b/>
          <w:lang w:val="en-US"/>
        </w:rPr>
        <w:t xml:space="preserve"> by </w:t>
      </w:r>
      <w:r w:rsidR="007F6E78">
        <w:rPr>
          <w:b/>
          <w:lang w:val="en-US"/>
        </w:rPr>
        <w:t>Monday, March 16</w:t>
      </w:r>
      <w:r w:rsidR="00BB2038">
        <w:rPr>
          <w:b/>
          <w:lang w:val="en-US"/>
        </w:rPr>
        <w:t>, 202</w:t>
      </w:r>
      <w:r w:rsidR="007F6E78">
        <w:rPr>
          <w:b/>
          <w:lang w:val="en-US"/>
        </w:rPr>
        <w:t>6</w:t>
      </w:r>
      <w:r w:rsidR="00003909">
        <w:rPr>
          <w:b/>
          <w:lang w:val="en-US"/>
        </w:rPr>
        <w:t>.</w:t>
      </w:r>
    </w:p>
    <w:p w14:paraId="5DA1092C" w14:textId="77777777" w:rsidR="00CE65C3" w:rsidRPr="00591210" w:rsidRDefault="00CE65C3" w:rsidP="00CE65C3">
      <w:pPr>
        <w:spacing w:after="0"/>
        <w:rPr>
          <w:b/>
          <w:sz w:val="14"/>
          <w:szCs w:val="14"/>
          <w:lang w:val="en-US"/>
        </w:rPr>
      </w:pPr>
    </w:p>
    <w:p w14:paraId="05E9D1E0" w14:textId="77777777" w:rsidR="00CE65C3" w:rsidRPr="00EE3CBC" w:rsidRDefault="00CE65C3" w:rsidP="00F43F95">
      <w:pPr>
        <w:spacing w:after="0"/>
        <w:rPr>
          <w:b/>
          <w:sz w:val="21"/>
          <w:szCs w:val="21"/>
          <w:lang w:val="en-US"/>
        </w:rPr>
      </w:pPr>
      <w:r w:rsidRPr="00FD4D31">
        <w:rPr>
          <w:b/>
          <w:lang w:val="en-US"/>
        </w:rPr>
        <w:t xml:space="preserve">You will receive an email to confirm your nomination has been received. </w:t>
      </w:r>
    </w:p>
    <w:sectPr w:rsidR="00CE65C3" w:rsidRPr="00EE3CBC" w:rsidSect="00591210">
      <w:headerReference w:type="even" r:id="rId9"/>
      <w:headerReference w:type="default" r:id="rId10"/>
      <w:headerReference w:type="first" r:id="rId11"/>
      <w:pgSz w:w="12240" w:h="15840"/>
      <w:pgMar w:top="0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BEB04" w14:textId="77777777" w:rsidR="004846AD" w:rsidRDefault="004846AD" w:rsidP="004846AD">
      <w:pPr>
        <w:spacing w:after="0" w:line="240" w:lineRule="auto"/>
      </w:pPr>
      <w:r>
        <w:separator/>
      </w:r>
    </w:p>
  </w:endnote>
  <w:endnote w:type="continuationSeparator" w:id="0">
    <w:p w14:paraId="607059F3" w14:textId="77777777" w:rsidR="004846AD" w:rsidRDefault="004846AD" w:rsidP="00484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73213" w14:textId="77777777" w:rsidR="004846AD" w:rsidRDefault="004846AD" w:rsidP="004846AD">
      <w:pPr>
        <w:spacing w:after="0" w:line="240" w:lineRule="auto"/>
      </w:pPr>
      <w:r>
        <w:separator/>
      </w:r>
    </w:p>
  </w:footnote>
  <w:footnote w:type="continuationSeparator" w:id="0">
    <w:p w14:paraId="6166E9E8" w14:textId="77777777" w:rsidR="004846AD" w:rsidRDefault="004846AD" w:rsidP="00484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96D71" w14:textId="77777777" w:rsidR="004846AD" w:rsidRDefault="007F6E78">
    <w:pPr>
      <w:pStyle w:val="Header"/>
    </w:pPr>
    <w:r>
      <w:rPr>
        <w:noProof/>
        <w:lang w:eastAsia="en-CA"/>
      </w:rPr>
      <w:pict w14:anchorId="2360A3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3608219" o:spid="_x0000_s2050" type="#_x0000_t75" style="position:absolute;margin-left:0;margin-top:0;width:7in;height:7in;z-index:-251657216;mso-position-horizontal:center;mso-position-horizontal-relative:margin;mso-position-vertical:center;mso-position-vertical-relative:margin" o:allowincell="f">
          <v:imagedata r:id="rId1" o:title="UR_Logo_Secondary_Stacked_Black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CA131" w14:textId="77777777" w:rsidR="004846AD" w:rsidRDefault="007F6E78">
    <w:pPr>
      <w:pStyle w:val="Header"/>
    </w:pPr>
    <w:r>
      <w:rPr>
        <w:noProof/>
        <w:lang w:eastAsia="en-CA"/>
      </w:rPr>
      <w:pict w14:anchorId="4D6514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3608220" o:spid="_x0000_s2051" type="#_x0000_t75" style="position:absolute;margin-left:0;margin-top:0;width:7in;height:7in;z-index:-251656192;mso-position-horizontal:center;mso-position-horizontal-relative:margin;mso-position-vertical:center;mso-position-vertical-relative:margin" o:allowincell="f">
          <v:imagedata r:id="rId1" o:title="UR_Logo_Secondary_Stacked_Black[1]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DEAEA" w14:textId="77777777" w:rsidR="004846AD" w:rsidRDefault="007F6E78">
    <w:pPr>
      <w:pStyle w:val="Header"/>
    </w:pPr>
    <w:r>
      <w:rPr>
        <w:noProof/>
        <w:lang w:eastAsia="en-CA"/>
      </w:rPr>
      <w:pict w14:anchorId="39CEF7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3608218" o:spid="_x0000_s2049" type="#_x0000_t75" style="position:absolute;margin-left:0;margin-top:0;width:7in;height:7in;z-index:-251658240;mso-position-horizontal:center;mso-position-horizontal-relative:margin;mso-position-vertical:center;mso-position-vertical-relative:margin" o:allowincell="f">
          <v:imagedata r:id="rId1" o:title="UR_Logo_Secondary_Stacked_Black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D80"/>
    <w:multiLevelType w:val="hybridMultilevel"/>
    <w:tmpl w:val="6C1E4872"/>
    <w:lvl w:ilvl="0" w:tplc="62FE18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10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CCD"/>
    <w:rsid w:val="00003909"/>
    <w:rsid w:val="000A25AF"/>
    <w:rsid w:val="001265DD"/>
    <w:rsid w:val="00142561"/>
    <w:rsid w:val="00161B63"/>
    <w:rsid w:val="002147D7"/>
    <w:rsid w:val="00284CCD"/>
    <w:rsid w:val="004846AD"/>
    <w:rsid w:val="004C60AD"/>
    <w:rsid w:val="00591210"/>
    <w:rsid w:val="007E43B1"/>
    <w:rsid w:val="007F6E78"/>
    <w:rsid w:val="00894113"/>
    <w:rsid w:val="00A2142C"/>
    <w:rsid w:val="00A60DDA"/>
    <w:rsid w:val="00B71150"/>
    <w:rsid w:val="00BB2038"/>
    <w:rsid w:val="00C322E5"/>
    <w:rsid w:val="00C46742"/>
    <w:rsid w:val="00CE65C3"/>
    <w:rsid w:val="00D27A5A"/>
    <w:rsid w:val="00D421E0"/>
    <w:rsid w:val="00DA7CEC"/>
    <w:rsid w:val="00DE0A51"/>
    <w:rsid w:val="00DF432E"/>
    <w:rsid w:val="00EE3CBC"/>
    <w:rsid w:val="00F43F95"/>
    <w:rsid w:val="00F525D2"/>
    <w:rsid w:val="00F601F2"/>
    <w:rsid w:val="00FA0B5A"/>
    <w:rsid w:val="00FC53BC"/>
    <w:rsid w:val="00FC76E9"/>
    <w:rsid w:val="00FD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A0E0619"/>
  <w15:chartTrackingRefBased/>
  <w15:docId w15:val="{73358A6A-3508-4ECD-B689-DFC4FBC8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7A5A"/>
    <w:rPr>
      <w:color w:val="808080"/>
    </w:rPr>
  </w:style>
  <w:style w:type="paragraph" w:styleId="ListParagraph">
    <w:name w:val="List Paragraph"/>
    <w:basedOn w:val="Normal"/>
    <w:uiPriority w:val="34"/>
    <w:qFormat/>
    <w:rsid w:val="00DF43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65C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A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4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6AD"/>
  </w:style>
  <w:style w:type="paragraph" w:styleId="Footer">
    <w:name w:val="footer"/>
    <w:basedOn w:val="Normal"/>
    <w:link w:val="FooterChar"/>
    <w:uiPriority w:val="99"/>
    <w:unhideWhenUsed/>
    <w:rsid w:val="00484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Stewart@uregina.ca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uregina.ca/president/governance/council/index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90D1953CD24AC18845FB29CFB80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C8099-38EA-4783-B670-F9456A9CFD2B}"/>
      </w:docPartPr>
      <w:docPartBody>
        <w:p w:rsidR="00113A95" w:rsidRDefault="00411012" w:rsidP="00411012">
          <w:pPr>
            <w:pStyle w:val="8390D1953CD24AC18845FB29CFB806A45"/>
          </w:pPr>
          <w:r w:rsidRPr="00FD4D31">
            <w:rPr>
              <w:rStyle w:val="PlaceholderText"/>
            </w:rPr>
            <w:t>Name</w:t>
          </w:r>
        </w:p>
      </w:docPartBody>
    </w:docPart>
    <w:docPart>
      <w:docPartPr>
        <w:name w:val="90F6C8A08B934F899B92BB9C1077C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7A24A-59C2-4B69-B558-945F33267A0D}"/>
      </w:docPartPr>
      <w:docPartBody>
        <w:p w:rsidR="00113A95" w:rsidRDefault="00411012" w:rsidP="00411012">
          <w:pPr>
            <w:pStyle w:val="90F6C8A08B934F899B92BB9C1077CB145"/>
          </w:pPr>
          <w:r w:rsidRPr="00FD4D31">
            <w:rPr>
              <w:rStyle w:val="PlaceholderText"/>
            </w:rPr>
            <w:t>Academic Unit i.e.) Faculty of Arts</w:t>
          </w:r>
        </w:p>
      </w:docPartBody>
    </w:docPart>
    <w:docPart>
      <w:docPartPr>
        <w:name w:val="AAE549A09E97487DBE549A94683A2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F1E06-9DAA-4774-A34C-F221123CEA50}"/>
      </w:docPartPr>
      <w:docPartBody>
        <w:p w:rsidR="00113A95" w:rsidRDefault="00411012" w:rsidP="00411012">
          <w:pPr>
            <w:pStyle w:val="AAE549A09E97487DBE549A94683A2E015"/>
          </w:pPr>
          <w:r w:rsidRPr="00FD4D31">
            <w:rPr>
              <w:rStyle w:val="PlaceholderText"/>
            </w:rPr>
            <w:t>Academic Rank i.e.) Professor, Associate Professor</w:t>
          </w:r>
        </w:p>
      </w:docPartBody>
    </w:docPart>
    <w:docPart>
      <w:docPartPr>
        <w:name w:val="1330D9C139984C90A3CE538DAC7D0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C600F-B1E6-48CF-8D97-0C099FE6458B}"/>
      </w:docPartPr>
      <w:docPartBody>
        <w:p w:rsidR="00113A95" w:rsidRDefault="00411012" w:rsidP="00411012">
          <w:pPr>
            <w:pStyle w:val="1330D9C139984C90A3CE538DAC7D09535"/>
          </w:pPr>
          <w:r w:rsidRPr="00FD4D31">
            <w:rPr>
              <w:rStyle w:val="PlaceholderText"/>
              <w:lang w:val="en-US"/>
            </w:rPr>
            <w:t>E</w:t>
          </w:r>
          <w:r w:rsidRPr="00FD4D31">
            <w:rPr>
              <w:rStyle w:val="PlaceholderText"/>
            </w:rPr>
            <w:t xml:space="preserve">nter Biography (This section will expand as information is included) </w:t>
          </w:r>
        </w:p>
      </w:docPartBody>
    </w:docPart>
    <w:docPart>
      <w:docPartPr>
        <w:name w:val="44017FB767844EA6AC3D1A0B92A44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3A3FE-4F55-43E4-BE15-BBCC17C1B7B1}"/>
      </w:docPartPr>
      <w:docPartBody>
        <w:p w:rsidR="00113A95" w:rsidRDefault="00411012" w:rsidP="00411012">
          <w:pPr>
            <w:pStyle w:val="44017FB767844EA6AC3D1A0B92A44C0C2"/>
          </w:pPr>
          <w:r w:rsidRPr="00FD4D31">
            <w:rPr>
              <w:rStyle w:val="PlaceholderText"/>
              <w:lang w:val="en-US"/>
            </w:rPr>
            <w:t>Name</w:t>
          </w:r>
        </w:p>
      </w:docPartBody>
    </w:docPart>
    <w:docPart>
      <w:docPartPr>
        <w:name w:val="46CB27D11C0D4FE880CE827F8F037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E7C81-B581-4C1D-BF84-9E17BCC4D4DA}"/>
      </w:docPartPr>
      <w:docPartBody>
        <w:p w:rsidR="00113A95" w:rsidRDefault="00411012" w:rsidP="00411012">
          <w:pPr>
            <w:pStyle w:val="46CB27D11C0D4FE880CE827F8F037C1F2"/>
          </w:pPr>
          <w:r w:rsidRPr="00FD4D31">
            <w:rPr>
              <w:rStyle w:val="PlaceholderText"/>
            </w:rPr>
            <w:t>Academic Unit</w:t>
          </w:r>
        </w:p>
      </w:docPartBody>
    </w:docPart>
    <w:docPart>
      <w:docPartPr>
        <w:name w:val="9115217A98E24F20B89687455D1AD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81336-7669-44F0-9F7E-1B13CB48D097}"/>
      </w:docPartPr>
      <w:docPartBody>
        <w:p w:rsidR="00113A95" w:rsidRDefault="00411012" w:rsidP="00411012">
          <w:pPr>
            <w:pStyle w:val="9115217A98E24F20B89687455D1AD85B2"/>
          </w:pPr>
          <w:r w:rsidRPr="00FD4D31">
            <w:rPr>
              <w:rStyle w:val="PlaceholderText"/>
            </w:rPr>
            <w:t>Signature</w:t>
          </w:r>
        </w:p>
      </w:docPartBody>
    </w:docPart>
    <w:docPart>
      <w:docPartPr>
        <w:name w:val="A28CCC7832214472AD54146918A0E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CE883-C0A8-494B-8503-E38FE1F7A1F8}"/>
      </w:docPartPr>
      <w:docPartBody>
        <w:p w:rsidR="00113A95" w:rsidRDefault="00411012" w:rsidP="00411012">
          <w:pPr>
            <w:pStyle w:val="A28CCC7832214472AD54146918A0E5732"/>
          </w:pPr>
          <w:r w:rsidRPr="00FD4D31">
            <w:rPr>
              <w:rStyle w:val="PlaceholderText"/>
              <w:lang w:val="en-US"/>
            </w:rPr>
            <w:t>Name</w:t>
          </w:r>
        </w:p>
      </w:docPartBody>
    </w:docPart>
    <w:docPart>
      <w:docPartPr>
        <w:name w:val="8F18D9D19484427CB89F1DB4F843C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5B78F-D902-4840-9DB7-AE97E30ED5A1}"/>
      </w:docPartPr>
      <w:docPartBody>
        <w:p w:rsidR="00113A95" w:rsidRDefault="00411012" w:rsidP="00411012">
          <w:pPr>
            <w:pStyle w:val="8F18D9D19484427CB89F1DB4F843C3C12"/>
          </w:pPr>
          <w:r w:rsidRPr="00FD4D31">
            <w:rPr>
              <w:rStyle w:val="PlaceholderText"/>
            </w:rPr>
            <w:t>Academic Unit</w:t>
          </w:r>
        </w:p>
      </w:docPartBody>
    </w:docPart>
    <w:docPart>
      <w:docPartPr>
        <w:name w:val="76F2ACD8409146ACB29F6B14CC0B1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27D68-AA6D-4B63-86C8-CDA322C04F58}"/>
      </w:docPartPr>
      <w:docPartBody>
        <w:p w:rsidR="00113A95" w:rsidRDefault="00411012" w:rsidP="00411012">
          <w:pPr>
            <w:pStyle w:val="76F2ACD8409146ACB29F6B14CC0B15542"/>
          </w:pPr>
          <w:r w:rsidRPr="00FD4D31">
            <w:rPr>
              <w:rStyle w:val="PlaceholderText"/>
            </w:rPr>
            <w:t>Signature</w:t>
          </w:r>
        </w:p>
      </w:docPartBody>
    </w:docPart>
    <w:docPart>
      <w:docPartPr>
        <w:name w:val="FA1CD09800CB496A9E6C5253019DE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F648B-6F56-4532-95FF-833E639E7795}"/>
      </w:docPartPr>
      <w:docPartBody>
        <w:p w:rsidR="00113A95" w:rsidRDefault="00411012" w:rsidP="00411012">
          <w:pPr>
            <w:pStyle w:val="FA1CD09800CB496A9E6C5253019DE17A2"/>
          </w:pPr>
          <w:r w:rsidRPr="00FD4D31">
            <w:rPr>
              <w:rStyle w:val="PlaceholderText"/>
            </w:rPr>
            <w:t>Name</w:t>
          </w:r>
        </w:p>
      </w:docPartBody>
    </w:docPart>
    <w:docPart>
      <w:docPartPr>
        <w:name w:val="E4E5F6729A30427EBC1F2836763EE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25B16-838C-4BDD-B2B1-EB980D13D88C}"/>
      </w:docPartPr>
      <w:docPartBody>
        <w:p w:rsidR="00113A95" w:rsidRDefault="00411012" w:rsidP="00411012">
          <w:pPr>
            <w:pStyle w:val="E4E5F6729A30427EBC1F2836763EE00B2"/>
          </w:pPr>
          <w:r w:rsidRPr="00FD4D31">
            <w:rPr>
              <w:rStyle w:val="PlaceholderText"/>
            </w:rPr>
            <w:t>Academic Unit</w:t>
          </w:r>
        </w:p>
      </w:docPartBody>
    </w:docPart>
    <w:docPart>
      <w:docPartPr>
        <w:name w:val="882909DB6BDD449B80E0465AC4BD6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A284B-9AE3-47CF-AF7C-C9DD992F9529}"/>
      </w:docPartPr>
      <w:docPartBody>
        <w:p w:rsidR="00113A95" w:rsidRDefault="00411012" w:rsidP="00411012">
          <w:pPr>
            <w:pStyle w:val="882909DB6BDD449B80E0465AC4BD62AF2"/>
          </w:pPr>
          <w:r w:rsidRPr="00FD4D31">
            <w:rPr>
              <w:rStyle w:val="PlaceholderText"/>
              <w:lang w:val="en-US"/>
            </w:rPr>
            <w:t>Signature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012"/>
    <w:rsid w:val="00113A95"/>
    <w:rsid w:val="00411012"/>
    <w:rsid w:val="00DE0A51"/>
    <w:rsid w:val="00F6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1012"/>
    <w:rPr>
      <w:color w:val="808080"/>
    </w:rPr>
  </w:style>
  <w:style w:type="paragraph" w:customStyle="1" w:styleId="8390D1953CD24AC18845FB29CFB806A45">
    <w:name w:val="8390D1953CD24AC18845FB29CFB806A45"/>
    <w:rsid w:val="00411012"/>
    <w:rPr>
      <w:rFonts w:eastAsiaTheme="minorHAnsi"/>
      <w:lang w:eastAsia="en-US"/>
    </w:rPr>
  </w:style>
  <w:style w:type="paragraph" w:customStyle="1" w:styleId="90F6C8A08B934F899B92BB9C1077CB145">
    <w:name w:val="90F6C8A08B934F899B92BB9C1077CB145"/>
    <w:rsid w:val="00411012"/>
    <w:rPr>
      <w:rFonts w:eastAsiaTheme="minorHAnsi"/>
      <w:lang w:eastAsia="en-US"/>
    </w:rPr>
  </w:style>
  <w:style w:type="paragraph" w:customStyle="1" w:styleId="AAE549A09E97487DBE549A94683A2E015">
    <w:name w:val="AAE549A09E97487DBE549A94683A2E015"/>
    <w:rsid w:val="00411012"/>
    <w:rPr>
      <w:rFonts w:eastAsiaTheme="minorHAnsi"/>
      <w:lang w:eastAsia="en-US"/>
    </w:rPr>
  </w:style>
  <w:style w:type="paragraph" w:customStyle="1" w:styleId="1330D9C139984C90A3CE538DAC7D09535">
    <w:name w:val="1330D9C139984C90A3CE538DAC7D09535"/>
    <w:rsid w:val="00411012"/>
    <w:rPr>
      <w:rFonts w:eastAsiaTheme="minorHAnsi"/>
      <w:lang w:eastAsia="en-US"/>
    </w:rPr>
  </w:style>
  <w:style w:type="paragraph" w:customStyle="1" w:styleId="44017FB767844EA6AC3D1A0B92A44C0C2">
    <w:name w:val="44017FB767844EA6AC3D1A0B92A44C0C2"/>
    <w:rsid w:val="00411012"/>
    <w:rPr>
      <w:rFonts w:eastAsiaTheme="minorHAnsi"/>
      <w:lang w:eastAsia="en-US"/>
    </w:rPr>
  </w:style>
  <w:style w:type="paragraph" w:customStyle="1" w:styleId="46CB27D11C0D4FE880CE827F8F037C1F2">
    <w:name w:val="46CB27D11C0D4FE880CE827F8F037C1F2"/>
    <w:rsid w:val="00411012"/>
    <w:rPr>
      <w:rFonts w:eastAsiaTheme="minorHAnsi"/>
      <w:lang w:eastAsia="en-US"/>
    </w:rPr>
  </w:style>
  <w:style w:type="paragraph" w:customStyle="1" w:styleId="9115217A98E24F20B89687455D1AD85B2">
    <w:name w:val="9115217A98E24F20B89687455D1AD85B2"/>
    <w:rsid w:val="00411012"/>
    <w:rPr>
      <w:rFonts w:eastAsiaTheme="minorHAnsi"/>
      <w:lang w:eastAsia="en-US"/>
    </w:rPr>
  </w:style>
  <w:style w:type="paragraph" w:customStyle="1" w:styleId="A28CCC7832214472AD54146918A0E5732">
    <w:name w:val="A28CCC7832214472AD54146918A0E5732"/>
    <w:rsid w:val="00411012"/>
    <w:rPr>
      <w:rFonts w:eastAsiaTheme="minorHAnsi"/>
      <w:lang w:eastAsia="en-US"/>
    </w:rPr>
  </w:style>
  <w:style w:type="paragraph" w:customStyle="1" w:styleId="8F18D9D19484427CB89F1DB4F843C3C12">
    <w:name w:val="8F18D9D19484427CB89F1DB4F843C3C12"/>
    <w:rsid w:val="00411012"/>
    <w:rPr>
      <w:rFonts w:eastAsiaTheme="minorHAnsi"/>
      <w:lang w:eastAsia="en-US"/>
    </w:rPr>
  </w:style>
  <w:style w:type="paragraph" w:customStyle="1" w:styleId="76F2ACD8409146ACB29F6B14CC0B15542">
    <w:name w:val="76F2ACD8409146ACB29F6B14CC0B15542"/>
    <w:rsid w:val="00411012"/>
    <w:rPr>
      <w:rFonts w:eastAsiaTheme="minorHAnsi"/>
      <w:lang w:eastAsia="en-US"/>
    </w:rPr>
  </w:style>
  <w:style w:type="paragraph" w:customStyle="1" w:styleId="FA1CD09800CB496A9E6C5253019DE17A2">
    <w:name w:val="FA1CD09800CB496A9E6C5253019DE17A2"/>
    <w:rsid w:val="00411012"/>
    <w:rPr>
      <w:rFonts w:eastAsiaTheme="minorHAnsi"/>
      <w:lang w:eastAsia="en-US"/>
    </w:rPr>
  </w:style>
  <w:style w:type="paragraph" w:customStyle="1" w:styleId="E4E5F6729A30427EBC1F2836763EE00B2">
    <w:name w:val="E4E5F6729A30427EBC1F2836763EE00B2"/>
    <w:rsid w:val="00411012"/>
    <w:rPr>
      <w:rFonts w:eastAsiaTheme="minorHAnsi"/>
      <w:lang w:eastAsia="en-US"/>
    </w:rPr>
  </w:style>
  <w:style w:type="paragraph" w:customStyle="1" w:styleId="882909DB6BDD449B80E0465AC4BD62AF2">
    <w:name w:val="882909DB6BDD449B80E0465AC4BD62AF2"/>
    <w:rsid w:val="0041101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247</Words>
  <Characters>1475</Characters>
  <Application>Microsoft Office Word</Application>
  <DocSecurity>0</DocSecurity>
  <Lines>67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Regina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stewasar</dc:creator>
  <cp:keywords/>
  <dc:description/>
  <cp:lastModifiedBy>Sarah Stewart</cp:lastModifiedBy>
  <cp:revision>25</cp:revision>
  <dcterms:created xsi:type="dcterms:W3CDTF">2019-07-24T19:55:00Z</dcterms:created>
  <dcterms:modified xsi:type="dcterms:W3CDTF">2026-03-02T15:29:00Z</dcterms:modified>
</cp:coreProperties>
</file>